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FDF" w:rsidRDefault="00034FDF" w:rsidP="00034FD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Паспорт проекта </w:t>
      </w:r>
    </w:p>
    <w:p w:rsidR="00034FDF" w:rsidRPr="00034FDF" w:rsidRDefault="00034FDF" w:rsidP="001574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Наименование проекта: </w:t>
      </w:r>
      <w:r w:rsidR="00257738">
        <w:rPr>
          <w:rFonts w:ascii="Times New Roman" w:hAnsi="Times New Roman" w:cs="Times New Roman"/>
          <w:sz w:val="28"/>
          <w:szCs w:val="28"/>
        </w:rPr>
        <w:t xml:space="preserve">строительство тепличного комплекса в </w:t>
      </w:r>
      <w:r w:rsidR="00E445DF">
        <w:rPr>
          <w:rFonts w:ascii="Times New Roman" w:hAnsi="Times New Roman" w:cs="Times New Roman"/>
          <w:sz w:val="28"/>
          <w:szCs w:val="28"/>
        </w:rPr>
        <w:t>поселке</w:t>
      </w:r>
      <w:r w:rsidR="00257738">
        <w:rPr>
          <w:rFonts w:ascii="Times New Roman" w:hAnsi="Times New Roman" w:cs="Times New Roman"/>
          <w:sz w:val="28"/>
          <w:szCs w:val="28"/>
        </w:rPr>
        <w:t xml:space="preserve"> Труб</w:t>
      </w:r>
      <w:r w:rsidR="00E445DF">
        <w:rPr>
          <w:rFonts w:ascii="Times New Roman" w:hAnsi="Times New Roman" w:cs="Times New Roman"/>
          <w:sz w:val="28"/>
          <w:szCs w:val="28"/>
        </w:rPr>
        <w:t>а</w:t>
      </w:r>
      <w:r w:rsidR="00257738">
        <w:rPr>
          <w:rFonts w:ascii="Times New Roman" w:hAnsi="Times New Roman" w:cs="Times New Roman"/>
          <w:sz w:val="28"/>
          <w:szCs w:val="28"/>
        </w:rPr>
        <w:t>чево Мирненского сельского поселения</w:t>
      </w:r>
      <w:r w:rsidRPr="00034FDF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«Томский район»</w:t>
      </w:r>
    </w:p>
    <w:p w:rsidR="00157496" w:rsidRPr="00157496" w:rsidRDefault="00157496" w:rsidP="001574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7496">
        <w:rPr>
          <w:rFonts w:ascii="Times New Roman" w:hAnsi="Times New Roman" w:cs="Times New Roman"/>
          <w:sz w:val="28"/>
          <w:szCs w:val="28"/>
        </w:rPr>
        <w:t>1.</w:t>
      </w:r>
      <w:r w:rsidR="0071203D">
        <w:rPr>
          <w:rFonts w:ascii="Times New Roman" w:hAnsi="Times New Roman" w:cs="Times New Roman"/>
          <w:sz w:val="28"/>
          <w:szCs w:val="28"/>
        </w:rPr>
        <w:t xml:space="preserve"> </w:t>
      </w:r>
      <w:r w:rsidR="00034FDF" w:rsidRPr="00157496">
        <w:rPr>
          <w:rFonts w:ascii="Times New Roman" w:hAnsi="Times New Roman" w:cs="Times New Roman"/>
          <w:sz w:val="28"/>
          <w:szCs w:val="28"/>
        </w:rPr>
        <w:t>Место реализации проекта: на территории</w:t>
      </w:r>
      <w:r w:rsidR="003809DE" w:rsidRPr="00157496">
        <w:rPr>
          <w:rFonts w:ascii="Times New Roman" w:hAnsi="Times New Roman" w:cs="Times New Roman"/>
          <w:sz w:val="28"/>
          <w:szCs w:val="28"/>
        </w:rPr>
        <w:t xml:space="preserve"> Мирненского сельского поселения</w:t>
      </w:r>
      <w:r w:rsidR="00034FDF" w:rsidRPr="0015749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«Томский район»</w:t>
      </w:r>
      <w:r w:rsidRPr="00157496">
        <w:rPr>
          <w:rFonts w:ascii="Times New Roman" w:hAnsi="Times New Roman" w:cs="Times New Roman"/>
          <w:sz w:val="28"/>
          <w:szCs w:val="28"/>
        </w:rPr>
        <w:t>;</w:t>
      </w:r>
    </w:p>
    <w:p w:rsidR="00157496" w:rsidRPr="00157496" w:rsidRDefault="00157496" w:rsidP="001574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7496">
        <w:rPr>
          <w:rFonts w:ascii="Times New Roman" w:hAnsi="Times New Roman" w:cs="Times New Roman"/>
          <w:sz w:val="28"/>
          <w:szCs w:val="28"/>
        </w:rPr>
        <w:t xml:space="preserve">2. </w:t>
      </w:r>
      <w:r w:rsidR="00E445DF">
        <w:rPr>
          <w:rFonts w:ascii="Times New Roman" w:hAnsi="Times New Roman" w:cs="Times New Roman"/>
          <w:sz w:val="28"/>
          <w:szCs w:val="28"/>
        </w:rPr>
        <w:t>Поселок</w:t>
      </w:r>
      <w:r w:rsidR="00257738" w:rsidRPr="00157496">
        <w:rPr>
          <w:rFonts w:ascii="Times New Roman" w:hAnsi="Times New Roman" w:cs="Times New Roman"/>
          <w:sz w:val="28"/>
          <w:szCs w:val="28"/>
        </w:rPr>
        <w:t xml:space="preserve"> Труб</w:t>
      </w:r>
      <w:r w:rsidR="00E445DF">
        <w:rPr>
          <w:rFonts w:ascii="Times New Roman" w:hAnsi="Times New Roman" w:cs="Times New Roman"/>
          <w:sz w:val="28"/>
          <w:szCs w:val="28"/>
        </w:rPr>
        <w:t>а</w:t>
      </w:r>
      <w:r w:rsidR="00257738" w:rsidRPr="00157496">
        <w:rPr>
          <w:rFonts w:ascii="Times New Roman" w:hAnsi="Times New Roman" w:cs="Times New Roman"/>
          <w:sz w:val="28"/>
          <w:szCs w:val="28"/>
        </w:rPr>
        <w:t>чево, пос. Мирный, Мирненское сельское поселение, Томский район, Томская область</w:t>
      </w:r>
      <w:r w:rsidRPr="00157496">
        <w:rPr>
          <w:rFonts w:ascii="Times New Roman" w:hAnsi="Times New Roman" w:cs="Times New Roman"/>
          <w:sz w:val="28"/>
          <w:szCs w:val="28"/>
        </w:rPr>
        <w:t>;</w:t>
      </w:r>
    </w:p>
    <w:p w:rsidR="00195EC8" w:rsidRPr="00157496" w:rsidRDefault="00157496" w:rsidP="001574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7496">
        <w:rPr>
          <w:rFonts w:ascii="Times New Roman" w:hAnsi="Times New Roman" w:cs="Times New Roman"/>
          <w:sz w:val="28"/>
          <w:szCs w:val="28"/>
        </w:rPr>
        <w:t xml:space="preserve">3. </w:t>
      </w:r>
      <w:r w:rsidR="00034FDF" w:rsidRPr="00157496">
        <w:rPr>
          <w:rFonts w:ascii="Times New Roman" w:hAnsi="Times New Roman" w:cs="Times New Roman"/>
          <w:sz w:val="28"/>
          <w:szCs w:val="28"/>
        </w:rPr>
        <w:t xml:space="preserve">Цель проекта: </w:t>
      </w:r>
      <w:r w:rsidR="00195EC8" w:rsidRPr="00157496">
        <w:rPr>
          <w:rFonts w:ascii="Times New Roman" w:hAnsi="Times New Roman" w:cs="Times New Roman"/>
          <w:sz w:val="28"/>
          <w:szCs w:val="28"/>
        </w:rPr>
        <w:t xml:space="preserve">строительство социальной инфраструктуры для жилой застройки, повышение доли общей площади благоустроенных жилых помещений за счет обеспечения жилых домов и объектов социально-культурного назначения централизованными системами </w:t>
      </w:r>
      <w:r w:rsidR="00195EC8" w:rsidRPr="00E445DF">
        <w:rPr>
          <w:rFonts w:ascii="Times New Roman" w:hAnsi="Times New Roman" w:cs="Times New Roman"/>
          <w:sz w:val="28"/>
          <w:szCs w:val="28"/>
        </w:rPr>
        <w:t>вод</w:t>
      </w:r>
      <w:proofErr w:type="gramStart"/>
      <w:r w:rsidR="00195EC8" w:rsidRPr="00E445D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195EC8" w:rsidRPr="00E445DF">
        <w:rPr>
          <w:rFonts w:ascii="Times New Roman" w:hAnsi="Times New Roman" w:cs="Times New Roman"/>
          <w:sz w:val="28"/>
          <w:szCs w:val="28"/>
        </w:rPr>
        <w:t xml:space="preserve"> газо- снабжения,</w:t>
      </w:r>
      <w:r w:rsidR="00195EC8" w:rsidRPr="00157496">
        <w:rPr>
          <w:rFonts w:ascii="Times New Roman" w:hAnsi="Times New Roman" w:cs="Times New Roman"/>
          <w:sz w:val="28"/>
          <w:szCs w:val="28"/>
        </w:rPr>
        <w:t xml:space="preserve"> обеспечение инженерной инфраструктурой площадку под жилую застройку и улучшение жилищных условий граждан; </w:t>
      </w:r>
    </w:p>
    <w:p w:rsidR="00157496" w:rsidRDefault="00157496" w:rsidP="0015749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15749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7496">
        <w:rPr>
          <w:rFonts w:ascii="Times New Roman" w:hAnsi="Times New Roman" w:cs="Times New Roman"/>
          <w:sz w:val="28"/>
          <w:szCs w:val="28"/>
        </w:rPr>
        <w:t xml:space="preserve"> </w:t>
      </w:r>
      <w:r w:rsidR="00034FDF" w:rsidRPr="00034FDF">
        <w:rPr>
          <w:rFonts w:ascii="Times New Roman" w:hAnsi="Times New Roman" w:cs="Times New Roman"/>
          <w:sz w:val="28"/>
          <w:szCs w:val="28"/>
        </w:rPr>
        <w:t xml:space="preserve">Инициатор проекта: </w:t>
      </w:r>
      <w:r w:rsidR="00034FDF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34FDF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34FDF">
        <w:rPr>
          <w:rFonts w:ascii="Times New Roman" w:hAnsi="Times New Roman" w:cs="Times New Roman"/>
          <w:sz w:val="28"/>
          <w:szCs w:val="28"/>
        </w:rPr>
        <w:t xml:space="preserve"> «Томский район»</w:t>
      </w:r>
    </w:p>
    <w:p w:rsidR="00157496" w:rsidRDefault="00A20E2C" w:rsidP="0015749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34FDF">
        <w:rPr>
          <w:rFonts w:ascii="Times New Roman" w:hAnsi="Times New Roman" w:cs="Times New Roman"/>
          <w:sz w:val="28"/>
          <w:szCs w:val="28"/>
        </w:rPr>
        <w:t xml:space="preserve"> С</w:t>
      </w:r>
      <w:r w:rsidR="00034FDF" w:rsidRPr="00034FDF">
        <w:rPr>
          <w:rFonts w:ascii="Times New Roman" w:hAnsi="Times New Roman" w:cs="Times New Roman"/>
          <w:sz w:val="28"/>
          <w:szCs w:val="28"/>
        </w:rPr>
        <w:t xml:space="preserve">рок реализации проекта: </w:t>
      </w:r>
      <w:r w:rsidR="00034FDF">
        <w:rPr>
          <w:rFonts w:ascii="Times New Roman" w:hAnsi="Times New Roman" w:cs="Times New Roman"/>
          <w:sz w:val="28"/>
          <w:szCs w:val="28"/>
        </w:rPr>
        <w:t>20</w:t>
      </w:r>
      <w:r w:rsidR="00257738">
        <w:rPr>
          <w:rFonts w:ascii="Times New Roman" w:hAnsi="Times New Roman" w:cs="Times New Roman"/>
          <w:sz w:val="28"/>
          <w:szCs w:val="28"/>
        </w:rPr>
        <w:t>19</w:t>
      </w:r>
      <w:r w:rsidR="00034FDF">
        <w:rPr>
          <w:rFonts w:ascii="Times New Roman" w:hAnsi="Times New Roman" w:cs="Times New Roman"/>
          <w:sz w:val="28"/>
          <w:szCs w:val="28"/>
        </w:rPr>
        <w:t xml:space="preserve"> - 2024 </w:t>
      </w:r>
    </w:p>
    <w:p w:rsidR="00157496" w:rsidRDefault="00A20E2C" w:rsidP="0015749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4FDF" w:rsidRPr="00034F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4FDF" w:rsidRPr="00034FDF">
        <w:rPr>
          <w:rFonts w:ascii="Times New Roman" w:hAnsi="Times New Roman" w:cs="Times New Roman"/>
          <w:sz w:val="28"/>
          <w:szCs w:val="28"/>
        </w:rPr>
        <w:t xml:space="preserve">Перечень мероприятий и объектов, включенных в Проект: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строительство, </w:t>
      </w:r>
      <w:r w:rsidRPr="00A20E2C">
        <w:rPr>
          <w:rFonts w:ascii="Times New Roman" w:hAnsi="Times New Roman" w:cs="Times New Roman"/>
          <w:sz w:val="28"/>
          <w:szCs w:val="28"/>
        </w:rPr>
        <w:t>капитальный ремонт объектов социальной и культурной сферы (дошкольные образовательные и общеобразовательные организации, поликлинические учреждения, учреж</w:t>
      </w:r>
      <w:r w:rsidR="00257738">
        <w:rPr>
          <w:rFonts w:ascii="Times New Roman" w:hAnsi="Times New Roman" w:cs="Times New Roman"/>
          <w:sz w:val="28"/>
          <w:szCs w:val="28"/>
        </w:rPr>
        <w:t>дения культурно-досугового типа</w:t>
      </w:r>
      <w:r w:rsidRPr="00A20E2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20E2C">
        <w:t xml:space="preserve"> </w:t>
      </w:r>
      <w:r w:rsidRPr="00A20E2C">
        <w:rPr>
          <w:rFonts w:ascii="Times New Roman" w:hAnsi="Times New Roman" w:cs="Times New Roman"/>
          <w:sz w:val="28"/>
          <w:szCs w:val="28"/>
        </w:rPr>
        <w:t>развитие водоснабжения (строительство и реконструкция систем водоотведения и канализации, очистных сооружений, локальных водопроводов, водозаборных сооружений) развитие жилищно-коммунальных объектов (строительство блочномодульных котельных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079C4" w:rsidRDefault="00034FDF" w:rsidP="0015749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>7. Наличие проектной документации по объектам, включенным в состав мероприятий Проекта: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6204"/>
        <w:gridCol w:w="3543"/>
      </w:tblGrid>
      <w:tr w:rsidR="003809DE" w:rsidRPr="003809DE" w:rsidTr="002D48B6">
        <w:tc>
          <w:tcPr>
            <w:tcW w:w="6204" w:type="dxa"/>
          </w:tcPr>
          <w:p w:rsidR="003809DE" w:rsidRPr="003809DE" w:rsidRDefault="003809DE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3543" w:type="dxa"/>
          </w:tcPr>
          <w:p w:rsidR="003809DE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FDF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об утверждении проектной документации</w:t>
            </w: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809DE" w:rsidRPr="003809DE" w:rsidTr="00B4199D">
        <w:trPr>
          <w:trHeight w:val="635"/>
        </w:trPr>
        <w:tc>
          <w:tcPr>
            <w:tcW w:w="6204" w:type="dxa"/>
          </w:tcPr>
          <w:p w:rsidR="003809DE" w:rsidRPr="003809DE" w:rsidRDefault="003809DE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строительство скважины</w:t>
            </w:r>
            <w:r w:rsidR="00157496" w:rsidRP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3809DE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3809DE" w:rsidRPr="003809DE" w:rsidTr="002D48B6">
        <w:tc>
          <w:tcPr>
            <w:tcW w:w="6204" w:type="dxa"/>
          </w:tcPr>
          <w:p w:rsidR="003809DE" w:rsidRPr="003809DE" w:rsidRDefault="003809DE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строительство станции водоподготовки</w:t>
            </w:r>
            <w:r w:rsidR="00157496" w:rsidRP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3809DE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3809DE" w:rsidRPr="003809DE" w:rsidTr="002D48B6">
        <w:tc>
          <w:tcPr>
            <w:tcW w:w="6204" w:type="dxa"/>
          </w:tcPr>
          <w:p w:rsidR="003809DE" w:rsidRPr="003809DE" w:rsidRDefault="003809DE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строительство водопровода</w:t>
            </w:r>
            <w:r w:rsidR="00157496" w:rsidRP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</w:t>
            </w:r>
            <w:r w:rsidR="00157496" w:rsidRPr="001574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 Томского района</w:t>
            </w:r>
          </w:p>
        </w:tc>
        <w:tc>
          <w:tcPr>
            <w:tcW w:w="3543" w:type="dxa"/>
          </w:tcPr>
          <w:p w:rsidR="003809DE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4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будет разработана в срок </w:t>
            </w:r>
            <w:r w:rsidRPr="001574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01.11.2020</w:t>
            </w:r>
          </w:p>
        </w:tc>
      </w:tr>
      <w:tr w:rsidR="003809DE" w:rsidRPr="003809DE" w:rsidTr="002D48B6">
        <w:tc>
          <w:tcPr>
            <w:tcW w:w="6204" w:type="dxa"/>
          </w:tcPr>
          <w:p w:rsidR="003809DE" w:rsidRPr="003809DE" w:rsidRDefault="003809DE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капитальный ремонт детского сада в  поселке Мирный</w:t>
            </w:r>
            <w:r w:rsidR="00157496" w:rsidRP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3809DE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3809DE" w:rsidRPr="003809DE" w:rsidTr="002D48B6">
        <w:tc>
          <w:tcPr>
            <w:tcW w:w="6204" w:type="dxa"/>
          </w:tcPr>
          <w:p w:rsidR="003809DE" w:rsidRPr="003809DE" w:rsidRDefault="003809DE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B56">
              <w:rPr>
                <w:rFonts w:ascii="Times New Roman" w:hAnsi="Times New Roman" w:cs="Times New Roman"/>
                <w:sz w:val="28"/>
                <w:szCs w:val="28"/>
              </w:rPr>
              <w:t>капитальный ремонт школы в  поселке Мирный</w:t>
            </w:r>
            <w:r w:rsidR="00157496" w:rsidRPr="00BE1B5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3809DE" w:rsidRPr="003809DE" w:rsidRDefault="00BE1B5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B56">
              <w:rPr>
                <w:rFonts w:ascii="Times New Roman" w:hAnsi="Times New Roman" w:cs="Times New Roman"/>
                <w:sz w:val="28"/>
                <w:szCs w:val="28"/>
              </w:rPr>
              <w:t>70-1-0011-19 от 13.02.2019</w:t>
            </w:r>
          </w:p>
        </w:tc>
      </w:tr>
      <w:tr w:rsidR="003809DE" w:rsidRPr="003809DE" w:rsidTr="002D48B6">
        <w:tc>
          <w:tcPr>
            <w:tcW w:w="6204" w:type="dxa"/>
          </w:tcPr>
          <w:p w:rsidR="003809DE" w:rsidRPr="003809DE" w:rsidRDefault="003809DE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газификация поселка Труб</w:t>
            </w:r>
            <w:r w:rsidR="00E445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чево</w:t>
            </w:r>
            <w:r w:rsidR="00157496" w:rsidRP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3809DE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3809DE" w:rsidRPr="003809DE" w:rsidTr="002D48B6">
        <w:tc>
          <w:tcPr>
            <w:tcW w:w="6204" w:type="dxa"/>
          </w:tcPr>
          <w:p w:rsidR="003809DE" w:rsidRPr="003809DE" w:rsidRDefault="003809DE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дома культуры </w:t>
            </w:r>
            <w:r w:rsidR="00157496" w:rsidRPr="00157496">
              <w:rPr>
                <w:rFonts w:ascii="Times New Roman" w:hAnsi="Times New Roman" w:cs="Times New Roman"/>
                <w:sz w:val="28"/>
                <w:szCs w:val="28"/>
              </w:rPr>
              <w:t>в поселке Мирный Мирненского сельского поселения Томского района</w:t>
            </w:r>
          </w:p>
        </w:tc>
        <w:tc>
          <w:tcPr>
            <w:tcW w:w="3543" w:type="dxa"/>
          </w:tcPr>
          <w:p w:rsidR="003809DE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3809DE" w:rsidRPr="003809DE" w:rsidTr="002D48B6">
        <w:tc>
          <w:tcPr>
            <w:tcW w:w="6204" w:type="dxa"/>
          </w:tcPr>
          <w:p w:rsidR="003809DE" w:rsidRPr="003809DE" w:rsidRDefault="003809DE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фельдшерско-акушерского пункта в поселке </w:t>
            </w:r>
            <w:proofErr w:type="gramStart"/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Мирный</w:t>
            </w:r>
            <w:proofErr w:type="gramEnd"/>
            <w:r w:rsid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3809DE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</w:tbl>
    <w:p w:rsidR="00A20E2C" w:rsidRDefault="00034FDF" w:rsidP="00034FDF">
      <w:pPr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6204"/>
        <w:gridCol w:w="3543"/>
      </w:tblGrid>
      <w:tr w:rsidR="00A20E2C" w:rsidRPr="00A20E2C" w:rsidTr="00CD52A1">
        <w:tc>
          <w:tcPr>
            <w:tcW w:w="6204" w:type="dxa"/>
          </w:tcPr>
          <w:p w:rsidR="00A20E2C" w:rsidRPr="00A20E2C" w:rsidRDefault="00A20E2C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E2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3543" w:type="dxa"/>
          </w:tcPr>
          <w:p w:rsidR="00A20E2C" w:rsidRPr="00A20E2C" w:rsidRDefault="00A20E2C" w:rsidP="00EB5E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E2C">
              <w:rPr>
                <w:rFonts w:ascii="Times New Roman" w:hAnsi="Times New Roman" w:cs="Times New Roman"/>
                <w:sz w:val="28"/>
                <w:szCs w:val="28"/>
              </w:rPr>
              <w:t>реквизиты положительного заключения</w:t>
            </w:r>
          </w:p>
        </w:tc>
      </w:tr>
      <w:tr w:rsidR="00157496" w:rsidTr="00CD52A1">
        <w:tc>
          <w:tcPr>
            <w:tcW w:w="6204" w:type="dxa"/>
          </w:tcPr>
          <w:p w:rsidR="00157496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строительство скважины</w:t>
            </w: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157496" w:rsidRDefault="00157496" w:rsidP="00EB5E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157496" w:rsidTr="00CD52A1">
        <w:tc>
          <w:tcPr>
            <w:tcW w:w="6204" w:type="dxa"/>
          </w:tcPr>
          <w:p w:rsidR="00157496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строительство станции водоподготовки</w:t>
            </w: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157496" w:rsidRDefault="00157496" w:rsidP="00EB5EFC">
            <w:pPr>
              <w:jc w:val="both"/>
            </w:pPr>
            <w:r w:rsidRPr="006C12C9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157496" w:rsidTr="00CD52A1">
        <w:tc>
          <w:tcPr>
            <w:tcW w:w="6204" w:type="dxa"/>
          </w:tcPr>
          <w:p w:rsidR="00157496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строительство водопровода</w:t>
            </w: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157496" w:rsidRDefault="00157496" w:rsidP="00EB5EFC">
            <w:pPr>
              <w:jc w:val="both"/>
            </w:pPr>
            <w:r w:rsidRPr="006C12C9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157496" w:rsidTr="00CD52A1">
        <w:tc>
          <w:tcPr>
            <w:tcW w:w="6204" w:type="dxa"/>
          </w:tcPr>
          <w:p w:rsidR="00157496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капитальный ремонт детского сада в  поселке Мирный</w:t>
            </w: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157496" w:rsidRDefault="00157496" w:rsidP="00EB5EFC">
            <w:pPr>
              <w:jc w:val="both"/>
            </w:pPr>
            <w:r w:rsidRPr="006C12C9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157496" w:rsidTr="00CD52A1">
        <w:tc>
          <w:tcPr>
            <w:tcW w:w="6204" w:type="dxa"/>
          </w:tcPr>
          <w:p w:rsidR="00157496" w:rsidRPr="00BE1B56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B56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школы в  поселке Мирный Мирненского сельского поселения Томского </w:t>
            </w:r>
            <w:r w:rsidRPr="00BE1B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3543" w:type="dxa"/>
          </w:tcPr>
          <w:p w:rsidR="00157496" w:rsidRPr="00BE1B56" w:rsidRDefault="00BE1B56" w:rsidP="00EB5E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B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70-1-0011-19 от 13.02.2019</w:t>
            </w:r>
          </w:p>
        </w:tc>
      </w:tr>
      <w:tr w:rsidR="00157496" w:rsidTr="00CD52A1">
        <w:tc>
          <w:tcPr>
            <w:tcW w:w="6204" w:type="dxa"/>
          </w:tcPr>
          <w:p w:rsidR="00157496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газификация поселка Труб</w:t>
            </w:r>
            <w:r w:rsidR="00E445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чево</w:t>
            </w: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157496" w:rsidRDefault="00157496" w:rsidP="00EB5EFC">
            <w:pPr>
              <w:jc w:val="both"/>
            </w:pPr>
            <w:r w:rsidRPr="006C12C9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157496" w:rsidTr="00CD52A1">
        <w:tc>
          <w:tcPr>
            <w:tcW w:w="6204" w:type="dxa"/>
          </w:tcPr>
          <w:p w:rsidR="00157496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дома культуры </w:t>
            </w:r>
            <w:r w:rsidRPr="00157496">
              <w:rPr>
                <w:rFonts w:ascii="Times New Roman" w:hAnsi="Times New Roman" w:cs="Times New Roman"/>
                <w:sz w:val="28"/>
                <w:szCs w:val="28"/>
              </w:rPr>
              <w:t>в поселке Мирный Мирненского сельского поселения Томского района</w:t>
            </w:r>
          </w:p>
        </w:tc>
        <w:tc>
          <w:tcPr>
            <w:tcW w:w="3543" w:type="dxa"/>
          </w:tcPr>
          <w:p w:rsidR="00157496" w:rsidRDefault="00157496" w:rsidP="00EB5EFC">
            <w:pPr>
              <w:jc w:val="both"/>
            </w:pPr>
            <w:r w:rsidRPr="006C12C9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157496" w:rsidTr="00CD52A1">
        <w:tc>
          <w:tcPr>
            <w:tcW w:w="6204" w:type="dxa"/>
          </w:tcPr>
          <w:p w:rsidR="00157496" w:rsidRPr="003809DE" w:rsidRDefault="00157496" w:rsidP="00EB5EF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DE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фельдшерско-акушерского пункта в поселке </w:t>
            </w:r>
            <w:proofErr w:type="gramStart"/>
            <w:r w:rsidRPr="003809DE">
              <w:rPr>
                <w:rFonts w:ascii="Times New Roman" w:hAnsi="Times New Roman" w:cs="Times New Roman"/>
                <w:sz w:val="28"/>
                <w:szCs w:val="28"/>
              </w:rPr>
              <w:t>Мирный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Мирненского сельского поселения Томского района</w:t>
            </w:r>
          </w:p>
        </w:tc>
        <w:tc>
          <w:tcPr>
            <w:tcW w:w="3543" w:type="dxa"/>
          </w:tcPr>
          <w:p w:rsidR="00157496" w:rsidRDefault="00157496" w:rsidP="00EB5EFC">
            <w:pPr>
              <w:jc w:val="both"/>
            </w:pPr>
            <w:r w:rsidRPr="006C12C9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</w:tbl>
    <w:p w:rsidR="00E079C4" w:rsidRDefault="00A20E2C" w:rsidP="00712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34FDF" w:rsidRPr="00034FDF">
        <w:rPr>
          <w:rFonts w:ascii="Times New Roman" w:hAnsi="Times New Roman" w:cs="Times New Roman"/>
          <w:sz w:val="28"/>
          <w:szCs w:val="28"/>
        </w:rPr>
        <w:t xml:space="preserve">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 </w:t>
      </w:r>
      <w:r w:rsidR="0071203D" w:rsidRPr="0071203D">
        <w:rPr>
          <w:rFonts w:ascii="Times New Roman" w:hAnsi="Times New Roman" w:cs="Times New Roman"/>
          <w:sz w:val="28"/>
          <w:szCs w:val="28"/>
        </w:rPr>
        <w:t xml:space="preserve">проект направлен на увеличение доступности оказания образовательных, медицинских услуг населению, популяризация спорта, здорового образа жизни.  </w:t>
      </w:r>
    </w:p>
    <w:p w:rsidR="00E079C4" w:rsidRDefault="00034FDF" w:rsidP="00A20E2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10. Общая стоимость проекта в текущих ценах, всего: </w:t>
      </w:r>
      <w:r w:rsidR="00C42D0C" w:rsidRPr="00C42D0C">
        <w:rPr>
          <w:rFonts w:ascii="Times New Roman" w:hAnsi="Times New Roman" w:cs="Times New Roman"/>
          <w:sz w:val="28"/>
          <w:szCs w:val="28"/>
        </w:rPr>
        <w:t>256</w:t>
      </w:r>
      <w:r w:rsidR="00C42D0C">
        <w:rPr>
          <w:rFonts w:ascii="Times New Roman" w:hAnsi="Times New Roman" w:cs="Times New Roman"/>
          <w:sz w:val="28"/>
          <w:szCs w:val="28"/>
        </w:rPr>
        <w:t xml:space="preserve"> </w:t>
      </w:r>
      <w:r w:rsidR="00C42D0C" w:rsidRPr="00C42D0C">
        <w:rPr>
          <w:rFonts w:ascii="Times New Roman" w:hAnsi="Times New Roman" w:cs="Times New Roman"/>
          <w:sz w:val="28"/>
          <w:szCs w:val="28"/>
        </w:rPr>
        <w:t>212,00</w:t>
      </w:r>
      <w:r w:rsidR="00257738">
        <w:rPr>
          <w:rFonts w:ascii="Times New Roman" w:hAnsi="Times New Roman" w:cs="Times New Roman"/>
          <w:sz w:val="28"/>
          <w:szCs w:val="28"/>
        </w:rPr>
        <w:t xml:space="preserve"> </w:t>
      </w:r>
      <w:r w:rsidRPr="00034FDF">
        <w:rPr>
          <w:rFonts w:ascii="Times New Roman" w:hAnsi="Times New Roman" w:cs="Times New Roman"/>
          <w:sz w:val="28"/>
          <w:szCs w:val="28"/>
        </w:rPr>
        <w:t xml:space="preserve">(тыс. руб.) </w:t>
      </w:r>
    </w:p>
    <w:p w:rsidR="00E079C4" w:rsidRDefault="00034FDF" w:rsidP="00A20E2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>1</w:t>
      </w:r>
      <w:r w:rsidR="00C42D0C">
        <w:rPr>
          <w:rFonts w:ascii="Times New Roman" w:hAnsi="Times New Roman" w:cs="Times New Roman"/>
          <w:sz w:val="28"/>
          <w:szCs w:val="28"/>
        </w:rPr>
        <w:t>1</w:t>
      </w:r>
      <w:r w:rsidRPr="00034FDF">
        <w:rPr>
          <w:rFonts w:ascii="Times New Roman" w:hAnsi="Times New Roman" w:cs="Times New Roman"/>
          <w:sz w:val="28"/>
          <w:szCs w:val="28"/>
        </w:rPr>
        <w:t>.</w:t>
      </w:r>
      <w:r w:rsidR="00C42D0C">
        <w:rPr>
          <w:rFonts w:ascii="Times New Roman" w:hAnsi="Times New Roman" w:cs="Times New Roman"/>
          <w:sz w:val="28"/>
          <w:szCs w:val="28"/>
        </w:rPr>
        <w:t xml:space="preserve"> </w:t>
      </w:r>
      <w:r w:rsidRPr="00034FDF">
        <w:rPr>
          <w:rFonts w:ascii="Times New Roman" w:hAnsi="Times New Roman" w:cs="Times New Roman"/>
          <w:sz w:val="28"/>
          <w:szCs w:val="28"/>
        </w:rPr>
        <w:t xml:space="preserve">Сметная стоимость проекта, всего: </w:t>
      </w:r>
      <w:r w:rsidR="00C42D0C" w:rsidRPr="00C42D0C">
        <w:rPr>
          <w:rFonts w:ascii="Times New Roman" w:hAnsi="Times New Roman" w:cs="Times New Roman"/>
          <w:sz w:val="28"/>
          <w:szCs w:val="28"/>
        </w:rPr>
        <w:t>251</w:t>
      </w:r>
      <w:r w:rsidR="00C42D0C">
        <w:rPr>
          <w:rFonts w:ascii="Times New Roman" w:hAnsi="Times New Roman" w:cs="Times New Roman"/>
          <w:sz w:val="28"/>
          <w:szCs w:val="28"/>
        </w:rPr>
        <w:t xml:space="preserve"> </w:t>
      </w:r>
      <w:r w:rsidR="00C42D0C" w:rsidRPr="00C42D0C">
        <w:rPr>
          <w:rFonts w:ascii="Times New Roman" w:hAnsi="Times New Roman" w:cs="Times New Roman"/>
          <w:sz w:val="28"/>
          <w:szCs w:val="28"/>
        </w:rPr>
        <w:t>072,00</w:t>
      </w:r>
      <w:r w:rsidR="00C42D0C">
        <w:rPr>
          <w:rFonts w:ascii="Times New Roman" w:hAnsi="Times New Roman" w:cs="Times New Roman"/>
          <w:sz w:val="28"/>
          <w:szCs w:val="28"/>
        </w:rPr>
        <w:t xml:space="preserve"> </w:t>
      </w:r>
      <w:r w:rsidRPr="00034FDF">
        <w:rPr>
          <w:rFonts w:ascii="Times New Roman" w:hAnsi="Times New Roman" w:cs="Times New Roman"/>
          <w:sz w:val="28"/>
          <w:szCs w:val="28"/>
        </w:rPr>
        <w:t xml:space="preserve">(тыс. руб.) </w:t>
      </w:r>
    </w:p>
    <w:p w:rsidR="004314DC" w:rsidRDefault="00034FDF" w:rsidP="00A20E2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>12. Состав комплексного проекта развития:</w:t>
      </w:r>
    </w:p>
    <w:p w:rsidR="00257738" w:rsidRDefault="00257738" w:rsidP="003809DE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1C56F7" w:rsidRDefault="001C56F7" w:rsidP="003809DE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1C56F7" w:rsidRDefault="001C56F7" w:rsidP="003809DE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1C56F7" w:rsidRDefault="001C56F7" w:rsidP="003809DE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13545D" w:rsidRDefault="0013545D" w:rsidP="003809DE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  <w:sectPr w:rsidR="00135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4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60"/>
        <w:gridCol w:w="1734"/>
        <w:gridCol w:w="1134"/>
        <w:gridCol w:w="848"/>
        <w:gridCol w:w="1121"/>
        <w:gridCol w:w="1276"/>
        <w:gridCol w:w="1380"/>
        <w:gridCol w:w="1206"/>
        <w:gridCol w:w="960"/>
        <w:gridCol w:w="960"/>
        <w:gridCol w:w="960"/>
        <w:gridCol w:w="960"/>
        <w:gridCol w:w="960"/>
        <w:gridCol w:w="960"/>
      </w:tblGrid>
      <w:tr w:rsidR="0013545D" w:rsidRPr="0013545D" w:rsidTr="0013545D">
        <w:trPr>
          <w:trHeight w:val="9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0" w:colLast="0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N </w:t>
            </w:r>
            <w:proofErr w:type="gram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объектов в составе проекта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 объекта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реализации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Введено на 01.01.2020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стоимость, тыс. руб.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Сметная стоимость, тыс. руб.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Освоено на 01.01.2019 г.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финансирования, тыс. руб.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 объекта (квартал)</w:t>
            </w:r>
          </w:p>
        </w:tc>
      </w:tr>
      <w:tr w:rsidR="0013545D" w:rsidRPr="0013545D" w:rsidTr="0013545D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&lt;1&gt;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г.</w:t>
            </w:r>
          </w:p>
        </w:tc>
      </w:tr>
      <w:tr w:rsidR="0013545D" w:rsidRPr="0013545D" w:rsidTr="001354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13545D" w:rsidRPr="0013545D" w:rsidTr="0013545D">
        <w:trPr>
          <w:trHeight w:val="300"/>
        </w:trPr>
        <w:tc>
          <w:tcPr>
            <w:tcW w:w="15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354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1</w:t>
            </w:r>
          </w:p>
        </w:tc>
      </w:tr>
      <w:tr w:rsidR="0013545D" w:rsidRPr="0013545D" w:rsidTr="0013545D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 скважины </w:t>
            </w:r>
            <w:proofErr w:type="spell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Мирненского</w:t>
            </w:r>
            <w:proofErr w:type="spell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кубов в час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квартал 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5D" w:rsidRPr="0013545D" w:rsidTr="0013545D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 станции водоподготовки </w:t>
            </w:r>
            <w:proofErr w:type="spell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Мирненского</w:t>
            </w:r>
            <w:proofErr w:type="spell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 кубов в час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квартал 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5D" w:rsidRPr="0013545D" w:rsidTr="0013545D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 водопровода </w:t>
            </w:r>
            <w:proofErr w:type="spell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Мирненского</w:t>
            </w:r>
            <w:proofErr w:type="spell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км.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квартал 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5D" w:rsidRPr="0013545D" w:rsidTr="0013545D">
        <w:trPr>
          <w:trHeight w:val="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газификация поселка </w:t>
            </w:r>
            <w:proofErr w:type="spell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Трубачево</w:t>
            </w:r>
            <w:proofErr w:type="spell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Мирненского</w:t>
            </w:r>
            <w:proofErr w:type="spell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Томского </w:t>
            </w: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квартал 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5D" w:rsidRPr="0013545D" w:rsidTr="001354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77 000,00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13545D" w:rsidRPr="0013545D" w:rsidTr="0013545D">
        <w:trPr>
          <w:trHeight w:val="300"/>
        </w:trPr>
        <w:tc>
          <w:tcPr>
            <w:tcW w:w="15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354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2</w:t>
            </w:r>
          </w:p>
        </w:tc>
      </w:tr>
      <w:tr w:rsidR="0013545D" w:rsidRPr="0013545D" w:rsidTr="0013545D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детского сада в  поселке Мирный </w:t>
            </w:r>
            <w:proofErr w:type="spell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Мирненского</w:t>
            </w:r>
            <w:proofErr w:type="spell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квартал 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5D" w:rsidRPr="0013545D" w:rsidTr="0013545D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школы в  поселке Мирный </w:t>
            </w:r>
            <w:proofErr w:type="spell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Мирненского</w:t>
            </w:r>
            <w:proofErr w:type="spell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122572,00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122572,00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квартал 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5D" w:rsidRPr="0013545D" w:rsidTr="0013545D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дома культуры в поселке Мирный </w:t>
            </w:r>
            <w:proofErr w:type="spell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Мирненского</w:t>
            </w:r>
            <w:proofErr w:type="spell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квартал 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5D" w:rsidRPr="0013545D" w:rsidTr="0013545D">
        <w:trPr>
          <w:trHeight w:val="21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фельдшерско-акушерского пункта в поселке </w:t>
            </w:r>
            <w:proofErr w:type="gram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Мирный</w:t>
            </w:r>
            <w:proofErr w:type="gram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Мирненского</w:t>
            </w:r>
            <w:proofErr w:type="spellEnd"/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человек в месяц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квартал 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5D" w:rsidRPr="0013545D" w:rsidTr="001354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176132,00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174072,00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13545D" w:rsidRPr="0013545D" w:rsidTr="001354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Проекту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256212,00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251072,00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5D" w:rsidRPr="0013545D" w:rsidRDefault="0013545D" w:rsidP="001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bookmarkEnd w:id="0"/>
    </w:tbl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3545D" w:rsidSect="0013545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35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D" w:rsidRDefault="00135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6F7" w:rsidRDefault="001C56F7" w:rsidP="001C5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13. Характеристика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агломераций):</w:t>
      </w:r>
    </w:p>
    <w:p w:rsidR="001C56F7" w:rsidRPr="001C56F7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13.1. наименование и месторасположение, в том числе удаленность от центра субъекта Российской Федерации, района/городского округа:</w:t>
      </w:r>
    </w:p>
    <w:p w:rsidR="00157496" w:rsidRPr="00157496" w:rsidRDefault="00157496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Мирненское сельское поселение Томского района Томской области, административный центр – поселок Мирный, удаленность от города Томска 20 км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574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1C56F7" w:rsidRPr="00157496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13.2. численность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  <w:r w:rsidR="0015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3 567 человек</w:t>
      </w:r>
      <w:r w:rsidR="00157496" w:rsidRPr="001574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56F7" w:rsidRPr="00157496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13.3. 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  <w:r w:rsidR="0015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1 883 человек</w:t>
      </w:r>
      <w:r w:rsidR="00157496" w:rsidRPr="001574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56F7" w:rsidRPr="001C56F7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13.4.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агломераций)</w:t>
      </w:r>
      <w:r w:rsidR="00EB5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80%.</w:t>
      </w:r>
    </w:p>
    <w:p w:rsidR="00CE6E36" w:rsidRPr="00BE1B56" w:rsidRDefault="001C56F7" w:rsidP="00CE6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13.5. наличие объектов социальной, инженерной, телекоммуникационной и </w:t>
      </w:r>
      <w:r w:rsidRPr="00BE1B5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транспортной инфраструктуры:</w:t>
      </w:r>
      <w:r w:rsidR="00CE6E36" w:rsidRPr="00BE1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школа, больница, клубы, детские сады, спортивный центр.</w:t>
      </w:r>
    </w:p>
    <w:p w:rsidR="001C56F7" w:rsidRPr="001C56F7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B56">
        <w:rPr>
          <w:rFonts w:ascii="Times New Roman" w:eastAsia="Times New Roman" w:hAnsi="Times New Roman" w:cs="Times New Roman"/>
          <w:sz w:val="28"/>
          <w:szCs w:val="28"/>
          <w:lang w:eastAsia="ru-RU"/>
        </w:rPr>
        <w:t>13.6. 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</w:t>
      </w: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исполнительной власти:</w:t>
      </w:r>
      <w:r w:rsidR="0015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реализуются.</w:t>
      </w:r>
    </w:p>
    <w:p w:rsidR="001C56F7" w:rsidRPr="001C56F7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13.7. наличие генерального плана поселения/городского округа, в составе, которого предусмотрена реализация проекта:</w:t>
      </w:r>
    </w:p>
    <w:p w:rsidR="00E445DF" w:rsidRDefault="00CE6E36" w:rsidP="00E445DF">
      <w:pPr>
        <w:keepNext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E6E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Генеральный план муниципального образования «Мирненское сельское поселение», </w:t>
      </w:r>
      <w:r w:rsidRPr="00CE6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утвержден решением Совета Мирненского сельского поселения 23.12.2013 г.  </w:t>
      </w:r>
      <w:r w:rsidR="00E445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Pr="00CE6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34</w:t>
      </w:r>
      <w:r w:rsidRPr="00E445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C56F7" w:rsidRPr="001C56F7" w:rsidRDefault="001C56F7" w:rsidP="00E445DF">
      <w:pPr>
        <w:keepNext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Обосновани</w:t>
      </w:r>
      <w:r w:rsid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реализации проекта комплексного развития сельских территорий (сельских агломераций):</w:t>
      </w:r>
    </w:p>
    <w:p w:rsidR="001C56F7" w:rsidRPr="00B4199D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</w:p>
    <w:p w:rsidR="00E445DF" w:rsidRDefault="00E445DF" w:rsidP="00E445D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Племзавод</w:t>
      </w:r>
      <w:proofErr w:type="spellEnd"/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Заварзинский</w:t>
      </w:r>
      <w:proofErr w:type="spellEnd"/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Разведение крупного рогатого скота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разведение молочного крупного рогатого скота, производство сырого молока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45DF" w:rsidRPr="00E445DF" w:rsidRDefault="00E445DF" w:rsidP="00E445D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«Трубачево»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Декоративное садоводство и производство продукции питомников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45DF" w:rsidRPr="00E445DF" w:rsidRDefault="00E445DF" w:rsidP="00E445D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«Аэропорт Томск»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Транспортная обработка грузов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45DF" w:rsidRDefault="00E445DF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«Аэропорт Томск Сервис»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Сфера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ресторанов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45DF" w:rsidRPr="00E445DF" w:rsidRDefault="00E445DF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Газпромнефть-Аэро</w:t>
      </w:r>
      <w:proofErr w:type="spellEnd"/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Томск»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Сфера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Вспомогательная прочая, связанная с воздушным транспортом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1C56F7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14.2.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  <w:r w:rsidR="00EB5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обсуждения не проводились. </w:t>
      </w:r>
    </w:p>
    <w:p w:rsidR="001C56F7" w:rsidRPr="001C56F7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14.3. описание инвестиционных проектов, реализуемых/планируемых к реализации на сельских территориях (сельских агломерациях):</w:t>
      </w:r>
    </w:p>
    <w:p w:rsidR="00CE6E36" w:rsidRDefault="00CE6E36" w:rsidP="00CE6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Частные застройщики – строительство микрорайона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Мирненском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поселении, общей площадью 40 ка. (период реализации – 2016-2025 гг.), сметная стоимость проекта 720 млн. рублей</w:t>
      </w:r>
      <w:r w:rsidRP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6E36" w:rsidRDefault="00CE6E36" w:rsidP="00CE6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"Трубачево" «Инфраструктурное обеспечение комплексного инвестиционного проект</w:t>
      </w:r>
      <w:proofErr w:type="gramStart"/>
      <w:r w:rsidRP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ООО</w:t>
      </w:r>
      <w:proofErr w:type="gramEnd"/>
      <w:r w:rsidRP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«Трубачево» 2018-2025 гг.»</w:t>
      </w:r>
    </w:p>
    <w:p w:rsidR="001C56F7" w:rsidRPr="00E445DF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человек:</w:t>
      </w:r>
      <w:r w:rsidR="00CE6E36" w:rsidRP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обсуждения не проводились</w:t>
      </w:r>
      <w:r w:rsidR="00E445DF" w:rsidRPr="00E44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56F7" w:rsidRPr="00CE6E36" w:rsidRDefault="001C56F7" w:rsidP="001574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14.4. количество человек, которые получат пользу от реализации проекта комплексного развития сельских территорий (сельских агломераций) (человек):</w:t>
      </w:r>
      <w:r w:rsid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1 800 человек</w:t>
      </w:r>
      <w:r w:rsidR="00CE6E36" w:rsidRP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6E36" w:rsidRPr="00CE6E36" w:rsidRDefault="001C56F7" w:rsidP="00CE6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14.5. характеристика существующих проблем, на решение которых направлен проект комплексного развития сельских территорий (сельских </w:t>
      </w: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агломераций):</w:t>
      </w:r>
      <w:r w:rsidR="00CE6E36" w:rsidRP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доступность оказания образовательных, медицинских услуг населению, популяризация спорта, здорового образа жизни.  </w:t>
      </w:r>
    </w:p>
    <w:p w:rsidR="00CE6E36" w:rsidRDefault="001C56F7" w:rsidP="00CE6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  <w:r w:rsidR="00CE6E36" w:rsidRP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обеспеченности местами в учреждениях социально-культурного назначения, а также высокий уровень износа их основных средств.</w:t>
      </w:r>
    </w:p>
    <w:p w:rsidR="00CE6E36" w:rsidRPr="00CE6E36" w:rsidRDefault="001C56F7" w:rsidP="00CE6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14.7. ожидаемые результаты, которые планируется достичь в ходе реализации проекта комплексного развития сельских территорий (сельских агломераций):</w:t>
      </w:r>
      <w:r w:rsidR="00CE6E36" w:rsidRPr="00CE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 уровня комфорта проживания населения в сельской местности.</w:t>
      </w:r>
    </w:p>
    <w:p w:rsidR="00CE6E36" w:rsidRPr="00B4199D" w:rsidRDefault="00CE6E36" w:rsidP="001C5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6F7" w:rsidRPr="001C56F7" w:rsidRDefault="001C56F7" w:rsidP="001C5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Органа</w:t>
      </w:r>
    </w:p>
    <w:p w:rsidR="001C56F7" w:rsidRPr="001C56F7" w:rsidRDefault="001C56F7" w:rsidP="001C5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 власти    ________________  _______________________</w:t>
      </w:r>
    </w:p>
    <w:p w:rsidR="001C56F7" w:rsidRPr="001C56F7" w:rsidRDefault="001C56F7" w:rsidP="001C5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(М.П., подпись)        (расшифровка подписи)</w:t>
      </w:r>
    </w:p>
    <w:p w:rsidR="001C56F7" w:rsidRPr="001C56F7" w:rsidRDefault="001C56F7" w:rsidP="001C5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Исполнитель:</w:t>
      </w:r>
    </w:p>
    <w:p w:rsidR="001C56F7" w:rsidRPr="001C56F7" w:rsidRDefault="001C56F7" w:rsidP="001C5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 ___________     ___________________  </w:t>
      </w:r>
    </w:p>
    <w:p w:rsidR="001C56F7" w:rsidRPr="001C56F7" w:rsidRDefault="001C56F7" w:rsidP="001C5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F7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(должность, контактный телефон)        (подпись)       (расшифровка подписи)</w:t>
      </w:r>
    </w:p>
    <w:sectPr w:rsidR="001C56F7" w:rsidRPr="001C5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219A9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828A1"/>
    <w:multiLevelType w:val="hybridMultilevel"/>
    <w:tmpl w:val="2AAA30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82D03"/>
    <w:multiLevelType w:val="hybridMultilevel"/>
    <w:tmpl w:val="E1EA5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C45A3"/>
    <w:multiLevelType w:val="hybridMultilevel"/>
    <w:tmpl w:val="6AA82C20"/>
    <w:lvl w:ilvl="0" w:tplc="953A6C9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A19D8"/>
    <w:multiLevelType w:val="hybridMultilevel"/>
    <w:tmpl w:val="C764ECEE"/>
    <w:lvl w:ilvl="0" w:tplc="C3785CD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3046D"/>
    <w:multiLevelType w:val="hybridMultilevel"/>
    <w:tmpl w:val="E1EA5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F3D08"/>
    <w:multiLevelType w:val="hybridMultilevel"/>
    <w:tmpl w:val="33F6C072"/>
    <w:lvl w:ilvl="0" w:tplc="1482379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907D5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701B24"/>
    <w:multiLevelType w:val="hybridMultilevel"/>
    <w:tmpl w:val="8ABCC704"/>
    <w:lvl w:ilvl="0" w:tplc="84AADD26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C1550CA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012EAA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10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FDF"/>
    <w:rsid w:val="00034FDF"/>
    <w:rsid w:val="0013545D"/>
    <w:rsid w:val="00157496"/>
    <w:rsid w:val="00195EC8"/>
    <w:rsid w:val="001C56F7"/>
    <w:rsid w:val="00212777"/>
    <w:rsid w:val="00257738"/>
    <w:rsid w:val="003809DE"/>
    <w:rsid w:val="004314DC"/>
    <w:rsid w:val="00444348"/>
    <w:rsid w:val="004A30A6"/>
    <w:rsid w:val="004F00E5"/>
    <w:rsid w:val="0071203D"/>
    <w:rsid w:val="00A20E2C"/>
    <w:rsid w:val="00B4199D"/>
    <w:rsid w:val="00BE1B56"/>
    <w:rsid w:val="00C42D0C"/>
    <w:rsid w:val="00CD52A1"/>
    <w:rsid w:val="00CE6E36"/>
    <w:rsid w:val="00DB4828"/>
    <w:rsid w:val="00DE54D4"/>
    <w:rsid w:val="00E079C4"/>
    <w:rsid w:val="00E445DF"/>
    <w:rsid w:val="00E44F45"/>
    <w:rsid w:val="00EB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FDF"/>
    <w:pPr>
      <w:ind w:left="720"/>
      <w:contextualSpacing/>
    </w:pPr>
  </w:style>
  <w:style w:type="table" w:styleId="a4">
    <w:name w:val="Table Grid"/>
    <w:basedOn w:val="a1"/>
    <w:uiPriority w:val="59"/>
    <w:rsid w:val="00A20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0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9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FDF"/>
    <w:pPr>
      <w:ind w:left="720"/>
      <w:contextualSpacing/>
    </w:pPr>
  </w:style>
  <w:style w:type="table" w:styleId="a4">
    <w:name w:val="Table Grid"/>
    <w:basedOn w:val="a1"/>
    <w:uiPriority w:val="59"/>
    <w:rsid w:val="00A20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0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2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1931F-009D-426E-A458-CEF99FCF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Празукин Денис</dc:creator>
  <cp:lastModifiedBy>Ирина Иванова</cp:lastModifiedBy>
  <cp:revision>4</cp:revision>
  <cp:lastPrinted>2019-07-10T11:04:00Z</cp:lastPrinted>
  <dcterms:created xsi:type="dcterms:W3CDTF">2019-07-15T09:22:00Z</dcterms:created>
  <dcterms:modified xsi:type="dcterms:W3CDTF">2019-07-15T11:23:00Z</dcterms:modified>
</cp:coreProperties>
</file>